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98314F">
        <w:rPr>
          <w:rFonts w:ascii="Times New Roman" w:hAnsi="Times New Roman" w:cs="Times New Roman"/>
          <w:sz w:val="32"/>
          <w:szCs w:val="32"/>
        </w:rPr>
        <w:t>2</w:t>
      </w:r>
      <w:r w:rsidR="000F4EE1">
        <w:rPr>
          <w:rFonts w:ascii="Times New Roman" w:hAnsi="Times New Roman" w:cs="Times New Roman"/>
          <w:sz w:val="32"/>
          <w:szCs w:val="32"/>
        </w:rPr>
        <w:t>7</w:t>
      </w:r>
      <w:r w:rsidR="00FA6412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ИЮЛЯ 202</w:t>
      </w:r>
      <w:r w:rsidR="00A9303E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A9303E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A9303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A9303E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70560" behindDoc="1" locked="0" layoutInCell="1" allowOverlap="1">
            <wp:simplePos x="0" y="0"/>
            <wp:positionH relativeFrom="column">
              <wp:posOffset>3206359</wp:posOffset>
            </wp:positionH>
            <wp:positionV relativeFrom="paragraph">
              <wp:posOffset>29357</wp:posOffset>
            </wp:positionV>
            <wp:extent cx="2560027" cy="926123"/>
            <wp:effectExtent l="19050" t="0" r="0" b="0"/>
            <wp:wrapNone/>
            <wp:docPr id="7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28652" b="6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27" cy="92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FA6412">
        <w:rPr>
          <w:rFonts w:ascii="Times New Roman" w:hAnsi="Times New Roman" w:cs="Times New Roman"/>
          <w:sz w:val="32"/>
          <w:szCs w:val="32"/>
        </w:rPr>
        <w:t>из ячневой крупы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98314F" w:rsidRDefault="00FA6412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98314F" w:rsidRDefault="00B66718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3585894</wp:posOffset>
            </wp:positionH>
            <wp:positionV relativeFrom="paragraph">
              <wp:posOffset>101112</wp:posOffset>
            </wp:positionV>
            <wp:extent cx="1172308" cy="1043354"/>
            <wp:effectExtent l="0" t="0" r="0" b="0"/>
            <wp:wrapNone/>
            <wp:docPr id="1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08" cy="104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03E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100965</wp:posOffset>
            </wp:positionV>
            <wp:extent cx="1183640" cy="808355"/>
            <wp:effectExtent l="0" t="0" r="0" b="0"/>
            <wp:wrapNone/>
            <wp:docPr id="7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412">
        <w:rPr>
          <w:rFonts w:ascii="Times New Roman" w:hAnsi="Times New Roman" w:cs="Times New Roman"/>
          <w:sz w:val="32"/>
          <w:szCs w:val="32"/>
        </w:rPr>
        <w:t xml:space="preserve">Бутерброды </w:t>
      </w:r>
      <w:r w:rsidR="00C57A75">
        <w:rPr>
          <w:rFonts w:ascii="Times New Roman" w:hAnsi="Times New Roman" w:cs="Times New Roman"/>
          <w:sz w:val="32"/>
          <w:szCs w:val="32"/>
        </w:rPr>
        <w:t>с джемом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B66718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Мандарин 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C0BEC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A9303E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6464" behindDoc="1" locked="0" layoutInCell="1" allowOverlap="1">
            <wp:simplePos x="0" y="0"/>
            <wp:positionH relativeFrom="column">
              <wp:posOffset>1792263</wp:posOffset>
            </wp:positionH>
            <wp:positionV relativeFrom="paragraph">
              <wp:posOffset>106631</wp:posOffset>
            </wp:positionV>
            <wp:extent cx="1798369" cy="1254369"/>
            <wp:effectExtent l="0" t="0" r="0" b="0"/>
            <wp:wrapNone/>
            <wp:docPr id="74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69" cy="125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 xml:space="preserve">из </w:t>
      </w:r>
      <w:r w:rsidR="00FA6412">
        <w:rPr>
          <w:rFonts w:ascii="Times New Roman" w:hAnsi="Times New Roman" w:cs="Times New Roman"/>
          <w:sz w:val="32"/>
          <w:szCs w:val="32"/>
        </w:rPr>
        <w:t>овощей с кукурузой</w:t>
      </w:r>
    </w:p>
    <w:p w:rsidR="00782E59" w:rsidRPr="00782E59" w:rsidRDefault="00A9303E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1428848</wp:posOffset>
            </wp:positionH>
            <wp:positionV relativeFrom="paragraph">
              <wp:posOffset>459349</wp:posOffset>
            </wp:positionV>
            <wp:extent cx="870340" cy="1160585"/>
            <wp:effectExtent l="0" t="0" r="5960" b="0"/>
            <wp:wrapNone/>
            <wp:docPr id="75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340" cy="116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412">
        <w:rPr>
          <w:rFonts w:ascii="Times New Roman" w:hAnsi="Times New Roman" w:cs="Times New Roman"/>
          <w:sz w:val="32"/>
          <w:szCs w:val="32"/>
        </w:rPr>
        <w:t xml:space="preserve">Щи из свежей капусты на </w:t>
      </w:r>
      <w:r w:rsidR="00C57A75">
        <w:rPr>
          <w:rFonts w:ascii="Times New Roman" w:hAnsi="Times New Roman" w:cs="Times New Roman"/>
          <w:sz w:val="32"/>
          <w:szCs w:val="32"/>
        </w:rPr>
        <w:t>мясном</w:t>
      </w:r>
      <w:r w:rsidR="00FA6412">
        <w:rPr>
          <w:rFonts w:ascii="Times New Roman" w:hAnsi="Times New Roman" w:cs="Times New Roman"/>
          <w:sz w:val="32"/>
          <w:szCs w:val="32"/>
        </w:rPr>
        <w:t xml:space="preserve"> бульоне </w:t>
      </w:r>
    </w:p>
    <w:p w:rsidR="007C0BEC" w:rsidRDefault="00FA6412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FA6412" w:rsidRPr="00782E59" w:rsidRDefault="00FA6412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Каша перловая</w:t>
      </w:r>
    </w:p>
    <w:p w:rsidR="00782E59" w:rsidRPr="00782E59" w:rsidRDefault="00FA6412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Компот из кураги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Default="00B66718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76704" behindDoc="1" locked="0" layoutInCell="1" allowOverlap="1">
            <wp:simplePos x="0" y="0"/>
            <wp:positionH relativeFrom="column">
              <wp:posOffset>1030263</wp:posOffset>
            </wp:positionH>
            <wp:positionV relativeFrom="paragraph">
              <wp:posOffset>232459</wp:posOffset>
            </wp:positionV>
            <wp:extent cx="1520190" cy="1019908"/>
            <wp:effectExtent l="0" t="0" r="3810" b="0"/>
            <wp:wrapNone/>
            <wp:docPr id="2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1990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782E59" w:rsidRPr="00782E59" w:rsidRDefault="00B66718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Биойогурт</w:t>
      </w:r>
      <w:proofErr w:type="spellEnd"/>
    </w:p>
    <w:p w:rsidR="00782E59" w:rsidRPr="00782E59" w:rsidRDefault="00B66718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128270</wp:posOffset>
            </wp:positionV>
            <wp:extent cx="773430" cy="773430"/>
            <wp:effectExtent l="0" t="0" r="0" b="0"/>
            <wp:wrapNone/>
            <wp:docPr id="76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FA6412">
        <w:rPr>
          <w:rFonts w:ascii="Times New Roman" w:hAnsi="Times New Roman" w:cs="Times New Roman"/>
          <w:sz w:val="32"/>
          <w:szCs w:val="32"/>
        </w:rPr>
        <w:t>из белокочанной капусты</w:t>
      </w:r>
    </w:p>
    <w:p w:rsidR="00B66718" w:rsidRPr="00782E59" w:rsidRDefault="00B66718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Биточки куриные</w:t>
      </w:r>
    </w:p>
    <w:p w:rsidR="00782E59" w:rsidRDefault="00FA6412" w:rsidP="007C0BEC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Рагу из овощей</w:t>
      </w:r>
    </w:p>
    <w:p w:rsidR="00782E59" w:rsidRPr="00782E59" w:rsidRDefault="00A9303E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109855</wp:posOffset>
            </wp:positionV>
            <wp:extent cx="2332355" cy="1546860"/>
            <wp:effectExtent l="0" t="0" r="0" b="0"/>
            <wp:wrapNone/>
            <wp:docPr id="80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412">
        <w:rPr>
          <w:rFonts w:ascii="Times New Roman" w:hAnsi="Times New Roman" w:cs="Times New Roman"/>
          <w:sz w:val="32"/>
          <w:szCs w:val="32"/>
        </w:rPr>
        <w:t>Сок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0D7B60" w:rsidRDefault="00A9303E" w:rsidP="00A9303E">
      <w:pPr>
        <w:ind w:right="-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 w:rsidR="009B4618">
        <w:rPr>
          <w:rFonts w:ascii="Times New Roman" w:hAnsi="Times New Roman" w:cs="Times New Roman"/>
          <w:sz w:val="32"/>
          <w:szCs w:val="32"/>
        </w:rPr>
        <w:t>Фиточай</w:t>
      </w:r>
      <w:proofErr w:type="spellEnd"/>
      <w:r w:rsidR="00795EF3"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0D7B60">
        <w:rPr>
          <w:rFonts w:ascii="Times New Roman" w:hAnsi="Times New Roman" w:cs="Times New Roman"/>
          <w:sz w:val="32"/>
          <w:szCs w:val="32"/>
        </w:rPr>
        <w:t>2</w:t>
      </w:r>
      <w:r w:rsidR="000F4EE1">
        <w:rPr>
          <w:rFonts w:ascii="Times New Roman" w:hAnsi="Times New Roman" w:cs="Times New Roman"/>
          <w:sz w:val="32"/>
          <w:szCs w:val="32"/>
        </w:rPr>
        <w:t>7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A9303E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-52656</wp:posOffset>
            </wp:positionH>
            <wp:positionV relativeFrom="paragraph">
              <wp:posOffset>-599880</wp:posOffset>
            </wp:positionV>
            <wp:extent cx="1311666" cy="1301261"/>
            <wp:effectExtent l="19050" t="0" r="2784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66" cy="130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173355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C57A75" w:rsidRPr="00782E59" w:rsidRDefault="00C57A75" w:rsidP="00C57A75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>
        <w:rPr>
          <w:rFonts w:ascii="Times New Roman" w:hAnsi="Times New Roman" w:cs="Times New Roman"/>
          <w:sz w:val="32"/>
          <w:szCs w:val="32"/>
        </w:rPr>
        <w:t>из ячневой крупы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C57A75" w:rsidRDefault="00C57A75" w:rsidP="00C57A75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</w:t>
      </w:r>
    </w:p>
    <w:p w:rsidR="00C57A75" w:rsidRDefault="00C57A75" w:rsidP="00C57A75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Бутерброды с джемом</w:t>
      </w:r>
    </w:p>
    <w:p w:rsidR="00C57A75" w:rsidRPr="00782E59" w:rsidRDefault="00C57A75" w:rsidP="00C57A75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C57A75" w:rsidRDefault="00C57A75" w:rsidP="00C57A75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овощей с кукурузой</w:t>
      </w:r>
    </w:p>
    <w:p w:rsidR="00C57A75" w:rsidRPr="00782E59" w:rsidRDefault="00C57A75" w:rsidP="00C57A75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Щи из свежей капусты на мясном бульоне </w:t>
      </w:r>
    </w:p>
    <w:p w:rsidR="00C57A75" w:rsidRDefault="00C57A75" w:rsidP="00C57A75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C57A75" w:rsidRPr="00782E59" w:rsidRDefault="00C57A75" w:rsidP="00C57A75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Каша перловая</w:t>
      </w:r>
    </w:p>
    <w:p w:rsidR="00C57A75" w:rsidRPr="00782E59" w:rsidRDefault="00C57A75" w:rsidP="00C57A75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Чай </w:t>
      </w:r>
    </w:p>
    <w:p w:rsidR="00C57A75" w:rsidRPr="00782E59" w:rsidRDefault="00C57A75" w:rsidP="00C57A75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C0BEC" w:rsidRPr="00782E59" w:rsidRDefault="007C0BEC" w:rsidP="007C0BEC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A12F08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114935</wp:posOffset>
            </wp:positionV>
            <wp:extent cx="3106420" cy="3106420"/>
            <wp:effectExtent l="0" t="0" r="0" b="0"/>
            <wp:wrapNone/>
            <wp:docPr id="3" name="Рисунок 1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УЖИН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C57A75">
        <w:rPr>
          <w:rFonts w:ascii="Times New Roman" w:hAnsi="Times New Roman" w:cs="Times New Roman"/>
          <w:sz w:val="32"/>
          <w:szCs w:val="32"/>
        </w:rPr>
        <w:t>из белокочанной капусты</w:t>
      </w:r>
      <w:r w:rsidR="007C0BE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66718" w:rsidRPr="00782E59" w:rsidRDefault="00B66718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Биточки куриные</w:t>
      </w:r>
    </w:p>
    <w:p w:rsidR="000D7B60" w:rsidRPr="00782E59" w:rsidRDefault="00C57A75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Рагу из овощей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478BA"/>
    <w:rsid w:val="000D7B60"/>
    <w:rsid w:val="000F4EE1"/>
    <w:rsid w:val="0012356C"/>
    <w:rsid w:val="001267D6"/>
    <w:rsid w:val="001729F5"/>
    <w:rsid w:val="00177F91"/>
    <w:rsid w:val="001A34D8"/>
    <w:rsid w:val="001B4B1F"/>
    <w:rsid w:val="0022053D"/>
    <w:rsid w:val="0025188F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9B4618"/>
    <w:rsid w:val="00A12F08"/>
    <w:rsid w:val="00A134A1"/>
    <w:rsid w:val="00A87BA7"/>
    <w:rsid w:val="00A9303E"/>
    <w:rsid w:val="00AB714A"/>
    <w:rsid w:val="00B05F8F"/>
    <w:rsid w:val="00B14756"/>
    <w:rsid w:val="00B478EA"/>
    <w:rsid w:val="00B66718"/>
    <w:rsid w:val="00B91FAA"/>
    <w:rsid w:val="00BD57F1"/>
    <w:rsid w:val="00BE2C12"/>
    <w:rsid w:val="00C43637"/>
    <w:rsid w:val="00C57A75"/>
    <w:rsid w:val="00C61435"/>
    <w:rsid w:val="00C86722"/>
    <w:rsid w:val="00CD4927"/>
    <w:rsid w:val="00D0408F"/>
    <w:rsid w:val="00D17CCD"/>
    <w:rsid w:val="00D33973"/>
    <w:rsid w:val="00D56AC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7203B"/>
    <w:rsid w:val="00FA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37</cp:revision>
  <cp:lastPrinted>2025-07-26T13:16:00Z</cp:lastPrinted>
  <dcterms:created xsi:type="dcterms:W3CDTF">2024-07-30T01:48:00Z</dcterms:created>
  <dcterms:modified xsi:type="dcterms:W3CDTF">2026-07-26T12:48:00Z</dcterms:modified>
</cp:coreProperties>
</file>